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  <w:r w:rsidR="00DC5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FFA">
        <w:rPr>
          <w:rFonts w:ascii="Times New Roman" w:hAnsi="Times New Roman" w:cs="Times New Roman"/>
          <w:b/>
          <w:sz w:val="28"/>
          <w:szCs w:val="28"/>
        </w:rPr>
        <w:t>на включение в кадровый резерв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для замещения должностей государственной гражданской службы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в Северо-Кавказском управлении Федеральной службы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по экологическому, технологическому и атомному надзору</w:t>
      </w:r>
    </w:p>
    <w:p w:rsidR="00481FFA" w:rsidRPr="00481FFA" w:rsidRDefault="00481FFA" w:rsidP="00481F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E" w:rsidRDefault="0001083E" w:rsidP="00DC57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установленном порядке в кадровый резерв на </w:t>
      </w:r>
      <w:r w:rsidRPr="00DC57CE">
        <w:rPr>
          <w:rFonts w:ascii="Times New Roman" w:hAnsi="Times New Roman" w:cs="Times New Roman"/>
          <w:b/>
          <w:sz w:val="28"/>
          <w:szCs w:val="28"/>
        </w:rPr>
        <w:t xml:space="preserve">ведущую </w:t>
      </w:r>
      <w:r>
        <w:rPr>
          <w:rFonts w:ascii="Times New Roman" w:hAnsi="Times New Roman" w:cs="Times New Roman"/>
          <w:sz w:val="28"/>
          <w:szCs w:val="28"/>
        </w:rPr>
        <w:t>группу должностей:</w:t>
      </w:r>
    </w:p>
    <w:p w:rsidR="00F465AF" w:rsidRDefault="00A37854" w:rsidP="00F465A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65AF">
        <w:rPr>
          <w:sz w:val="28"/>
          <w:szCs w:val="28"/>
        </w:rPr>
        <w:t>Алтухова Алексея Александровича</w:t>
      </w:r>
    </w:p>
    <w:p w:rsidR="00F465AF" w:rsidRDefault="00F465AF" w:rsidP="00F465A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Лелеко</w:t>
      </w:r>
      <w:proofErr w:type="spellEnd"/>
      <w:r>
        <w:rPr>
          <w:sz w:val="28"/>
          <w:szCs w:val="28"/>
        </w:rPr>
        <w:t xml:space="preserve"> Василия Анатольевича</w:t>
      </w:r>
    </w:p>
    <w:p w:rsid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083E" w:rsidRDefault="0001083E" w:rsidP="00DC57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Зачислить в установленном порядке в кадровый резерв на </w:t>
      </w:r>
      <w:r w:rsidRPr="00DC57CE">
        <w:rPr>
          <w:rFonts w:ascii="Times New Roman" w:hAnsi="Times New Roman" w:cs="Times New Roman"/>
          <w:b/>
          <w:sz w:val="28"/>
          <w:szCs w:val="28"/>
        </w:rPr>
        <w:t xml:space="preserve">старшую </w:t>
      </w:r>
      <w:r>
        <w:rPr>
          <w:rFonts w:ascii="Times New Roman" w:hAnsi="Times New Roman" w:cs="Times New Roman"/>
          <w:sz w:val="28"/>
          <w:szCs w:val="28"/>
        </w:rPr>
        <w:t>группу должностей: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Абрамов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Бараев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Благодаров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Денисов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Дорошенко Евгени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Журули</w:t>
      </w:r>
      <w:proofErr w:type="spellEnd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Иванча</w:t>
      </w:r>
      <w:proofErr w:type="spellEnd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spellStart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Климашин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Харитонов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Шошин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465AF" w:rsidRPr="00F465AF" w:rsidRDefault="00296269" w:rsidP="00296269">
      <w:pPr>
        <w:spacing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spellStart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>Щепилов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465AF" w:rsidRPr="00F465AF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43B4B" w:rsidRDefault="00E43B4B" w:rsidP="000108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083E" w:rsidRDefault="00481FFA" w:rsidP="000108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</w:t>
      </w:r>
      <w:r w:rsidR="0001083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7CE">
        <w:rPr>
          <w:rFonts w:ascii="Times New Roman" w:hAnsi="Times New Roman" w:cs="Times New Roman"/>
          <w:sz w:val="28"/>
          <w:szCs w:val="28"/>
        </w:rPr>
        <w:t>прошедшим</w:t>
      </w:r>
      <w:r w:rsidR="0001083E">
        <w:rPr>
          <w:rFonts w:ascii="Times New Roman" w:hAnsi="Times New Roman" w:cs="Times New Roman"/>
          <w:sz w:val="28"/>
          <w:szCs w:val="28"/>
        </w:rPr>
        <w:t xml:space="preserve"> конкурс на включение в кадровый резерв:</w:t>
      </w:r>
    </w:p>
    <w:p w:rsidR="005B6E9E" w:rsidRDefault="00E43B4B" w:rsidP="00B473E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A37854">
        <w:rPr>
          <w:rFonts w:ascii="Times New Roman" w:hAnsi="Times New Roman" w:cs="Times New Roman"/>
          <w:sz w:val="28"/>
          <w:szCs w:val="28"/>
        </w:rPr>
        <w:t>Рудюк</w:t>
      </w:r>
      <w:proofErr w:type="spellEnd"/>
      <w:r w:rsidR="00A37854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</w:p>
    <w:p w:rsidR="00B473ED" w:rsidRDefault="00A547CA" w:rsidP="00B473E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Юрьевну</w:t>
      </w:r>
    </w:p>
    <w:p w:rsidR="00A547CA" w:rsidRPr="005B6E9E" w:rsidRDefault="00A547CA" w:rsidP="00B473E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3.3.Лебедева Александра Юрьевича</w:t>
      </w:r>
    </w:p>
    <w:p w:rsidR="005B6E9E" w:rsidRDefault="005B6E9E" w:rsidP="005B6E9E">
      <w:pPr>
        <w:ind w:firstLine="567"/>
      </w:pPr>
      <w:bookmarkStart w:id="0" w:name="_GoBack"/>
      <w:bookmarkEnd w:id="0"/>
    </w:p>
    <w:p w:rsidR="00297654" w:rsidRDefault="00297654" w:rsidP="00084C6E">
      <w:pPr>
        <w:ind w:firstLine="567"/>
      </w:pPr>
    </w:p>
    <w:sectPr w:rsidR="00297654" w:rsidSect="002976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349"/>
    <w:multiLevelType w:val="hybridMultilevel"/>
    <w:tmpl w:val="4C8E5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3B774B"/>
    <w:multiLevelType w:val="hybridMultilevel"/>
    <w:tmpl w:val="9CB67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360CE2"/>
    <w:multiLevelType w:val="hybridMultilevel"/>
    <w:tmpl w:val="D83AE896"/>
    <w:lvl w:ilvl="0" w:tplc="A7C6E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2"/>
    <w:rsid w:val="0001083E"/>
    <w:rsid w:val="00084C6E"/>
    <w:rsid w:val="00296269"/>
    <w:rsid w:val="00297654"/>
    <w:rsid w:val="00336702"/>
    <w:rsid w:val="00481FFA"/>
    <w:rsid w:val="005B6E9E"/>
    <w:rsid w:val="005D337C"/>
    <w:rsid w:val="005E60C7"/>
    <w:rsid w:val="007A13E2"/>
    <w:rsid w:val="00A37854"/>
    <w:rsid w:val="00A547CA"/>
    <w:rsid w:val="00B473ED"/>
    <w:rsid w:val="00DC57CE"/>
    <w:rsid w:val="00E43B4B"/>
    <w:rsid w:val="00F465AF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semiHidden/>
    <w:unhideWhenUsed/>
    <w:rsid w:val="00F4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semiHidden/>
    <w:unhideWhenUsed/>
    <w:rsid w:val="00F4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Светлана Акимова</cp:lastModifiedBy>
  <cp:revision>17</cp:revision>
  <cp:lastPrinted>2018-12-26T14:23:00Z</cp:lastPrinted>
  <dcterms:created xsi:type="dcterms:W3CDTF">2017-11-09T12:31:00Z</dcterms:created>
  <dcterms:modified xsi:type="dcterms:W3CDTF">2018-12-28T09:28:00Z</dcterms:modified>
</cp:coreProperties>
</file>